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8" w:rsidRPr="00A27220" w:rsidRDefault="00215D98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OLIMPIADI DI PROBLEM SOLVING</w:t>
      </w:r>
    </w:p>
    <w:p w:rsidR="00215D98" w:rsidRDefault="007310A3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FINALE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 SQUADRE </w:t>
      </w:r>
      <w:r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-  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SCUOLA PRIMARIA</w:t>
      </w:r>
    </w:p>
    <w:p w:rsidR="00FA166B" w:rsidRDefault="00FA166B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CESENA, 23 APRILE 2016</w:t>
      </w:r>
    </w:p>
    <w:p w:rsidR="00FA166B" w:rsidRDefault="00FA166B" w:rsidP="00E575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582"/>
      </w:tblGrid>
      <w:tr w:rsidR="00FA166B" w:rsidTr="0079313E">
        <w:tc>
          <w:tcPr>
            <w:tcW w:w="2093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REGIONE</w:t>
            </w:r>
          </w:p>
        </w:tc>
        <w:tc>
          <w:tcPr>
            <w:tcW w:w="2551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NOME SQUADRA</w:t>
            </w:r>
          </w:p>
        </w:tc>
        <w:tc>
          <w:tcPr>
            <w:tcW w:w="255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ISTITUTO</w:t>
            </w:r>
          </w:p>
        </w:tc>
        <w:tc>
          <w:tcPr>
            <w:tcW w:w="258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CITTA’</w:t>
            </w:r>
          </w:p>
        </w:tc>
      </w:tr>
      <w:tr w:rsidR="00FA166B" w:rsidTr="0079313E">
        <w:tc>
          <w:tcPr>
            <w:tcW w:w="2093" w:type="dxa"/>
          </w:tcPr>
          <w:p w:rsidR="00FA166B" w:rsidRDefault="00FA166B" w:rsidP="00E57595">
            <w:r>
              <w:t>PUGLIA</w:t>
            </w:r>
          </w:p>
        </w:tc>
        <w:tc>
          <w:tcPr>
            <w:tcW w:w="2551" w:type="dxa"/>
          </w:tcPr>
          <w:p w:rsidR="00FA166B" w:rsidRDefault="00FA166B" w:rsidP="00E57595">
            <w:r>
              <w:t>GIOVE</w:t>
            </w:r>
          </w:p>
        </w:tc>
        <w:tc>
          <w:tcPr>
            <w:tcW w:w="2552" w:type="dxa"/>
          </w:tcPr>
          <w:p w:rsidR="00FA166B" w:rsidRDefault="00FA166B" w:rsidP="00E57595">
            <w:r>
              <w:t>ICS ARADEO</w:t>
            </w:r>
          </w:p>
        </w:tc>
        <w:tc>
          <w:tcPr>
            <w:tcW w:w="2582" w:type="dxa"/>
          </w:tcPr>
          <w:p w:rsidR="00FA166B" w:rsidRDefault="00FA166B" w:rsidP="00FA166B">
            <w:r>
              <w:t>ARADEO  (LE)</w:t>
            </w:r>
          </w:p>
        </w:tc>
      </w:tr>
      <w:tr w:rsidR="00FA166B" w:rsidTr="0079313E">
        <w:tc>
          <w:tcPr>
            <w:tcW w:w="2093" w:type="dxa"/>
          </w:tcPr>
          <w:p w:rsidR="00FA166B" w:rsidRDefault="00FA166B" w:rsidP="00E57595">
            <w:r>
              <w:t>BASILICATA</w:t>
            </w:r>
          </w:p>
        </w:tc>
        <w:tc>
          <w:tcPr>
            <w:tcW w:w="2551" w:type="dxa"/>
          </w:tcPr>
          <w:p w:rsidR="00FA166B" w:rsidRDefault="009632DC" w:rsidP="00E57595">
            <w:r>
              <w:t xml:space="preserve">COLOBRARO  </w:t>
            </w:r>
            <w:r w:rsidR="00FA166B">
              <w:t>JUNIOR</w:t>
            </w:r>
          </w:p>
        </w:tc>
        <w:tc>
          <w:tcPr>
            <w:tcW w:w="2552" w:type="dxa"/>
          </w:tcPr>
          <w:p w:rsidR="00FA166B" w:rsidRDefault="00FA166B" w:rsidP="00E57595">
            <w:r>
              <w:t>ICS A. FORTUNATO</w:t>
            </w:r>
          </w:p>
        </w:tc>
        <w:tc>
          <w:tcPr>
            <w:tcW w:w="2582" w:type="dxa"/>
          </w:tcPr>
          <w:p w:rsidR="00FA166B" w:rsidRDefault="00FA166B" w:rsidP="00FA166B">
            <w:r>
              <w:t>COLOBRARO (MT)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E57595">
            <w:r>
              <w:t>SICILIA</w:t>
            </w:r>
          </w:p>
        </w:tc>
        <w:tc>
          <w:tcPr>
            <w:tcW w:w="2551" w:type="dxa"/>
          </w:tcPr>
          <w:p w:rsidR="00FA166B" w:rsidRDefault="00CF7483" w:rsidP="00E57595">
            <w:r>
              <w:t>LEVANTE</w:t>
            </w:r>
          </w:p>
        </w:tc>
        <w:tc>
          <w:tcPr>
            <w:tcW w:w="2552" w:type="dxa"/>
          </w:tcPr>
          <w:p w:rsidR="00FA166B" w:rsidRDefault="00CF7483" w:rsidP="00E57595">
            <w:r>
              <w:t>ICS DON MILANI – PL.RODARI</w:t>
            </w:r>
          </w:p>
        </w:tc>
        <w:tc>
          <w:tcPr>
            <w:tcW w:w="2582" w:type="dxa"/>
          </w:tcPr>
          <w:p w:rsidR="00FA166B" w:rsidRDefault="00CF7483" w:rsidP="00E57595">
            <w:r>
              <w:t>CALTANISETTA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E57595">
            <w:r>
              <w:t>TOSCANA</w:t>
            </w:r>
          </w:p>
        </w:tc>
        <w:tc>
          <w:tcPr>
            <w:tcW w:w="2551" w:type="dxa"/>
          </w:tcPr>
          <w:p w:rsidR="00FA166B" w:rsidRDefault="009632DC" w:rsidP="00E57595">
            <w:r>
              <w:t xml:space="preserve">PANTERE </w:t>
            </w:r>
            <w:r w:rsidR="00CF7483">
              <w:t>LUCCHESI</w:t>
            </w:r>
          </w:p>
        </w:tc>
        <w:tc>
          <w:tcPr>
            <w:tcW w:w="2552" w:type="dxa"/>
          </w:tcPr>
          <w:p w:rsidR="00FA166B" w:rsidRDefault="00CF7483" w:rsidP="00E57595">
            <w:r>
              <w:t>ICS LUCCA 5</w:t>
            </w:r>
          </w:p>
        </w:tc>
        <w:tc>
          <w:tcPr>
            <w:tcW w:w="2582" w:type="dxa"/>
          </w:tcPr>
          <w:p w:rsidR="00FA166B" w:rsidRDefault="00CF7483" w:rsidP="00E57595">
            <w:r>
              <w:t>LUCCA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E57595">
            <w:r>
              <w:t>LAZIO</w:t>
            </w:r>
          </w:p>
        </w:tc>
        <w:tc>
          <w:tcPr>
            <w:tcW w:w="2551" w:type="dxa"/>
          </w:tcPr>
          <w:p w:rsidR="00FA166B" w:rsidRDefault="009632DC" w:rsidP="00E57595">
            <w:r>
              <w:t xml:space="preserve">PER  </w:t>
            </w:r>
            <w:bookmarkStart w:id="0" w:name="_GoBack"/>
            <w:bookmarkEnd w:id="0"/>
            <w:r w:rsidR="00CF7483">
              <w:t>ELISA</w:t>
            </w:r>
          </w:p>
        </w:tc>
        <w:tc>
          <w:tcPr>
            <w:tcW w:w="2552" w:type="dxa"/>
          </w:tcPr>
          <w:p w:rsidR="00FA166B" w:rsidRDefault="00CF7483" w:rsidP="00E57595">
            <w:r>
              <w:t>ICS MOTTA CAMASTRA</w:t>
            </w:r>
          </w:p>
        </w:tc>
        <w:tc>
          <w:tcPr>
            <w:tcW w:w="2582" w:type="dxa"/>
          </w:tcPr>
          <w:p w:rsidR="00FA166B" w:rsidRDefault="00CF7483" w:rsidP="00E57595">
            <w:r>
              <w:t>ROMA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E57595">
            <w:r>
              <w:t>ABRUZZO</w:t>
            </w:r>
          </w:p>
        </w:tc>
        <w:tc>
          <w:tcPr>
            <w:tcW w:w="2551" w:type="dxa"/>
          </w:tcPr>
          <w:p w:rsidR="00FA166B" w:rsidRDefault="00CF7483" w:rsidP="00E57595">
            <w:r>
              <w:t>I FANTASTICI QUATTRO</w:t>
            </w:r>
          </w:p>
        </w:tc>
        <w:tc>
          <w:tcPr>
            <w:tcW w:w="2552" w:type="dxa"/>
          </w:tcPr>
          <w:p w:rsidR="00FA166B" w:rsidRDefault="00CF7483" w:rsidP="00E57595">
            <w:r>
              <w:t>ICS U. POSTIGLIONE</w:t>
            </w:r>
          </w:p>
        </w:tc>
        <w:tc>
          <w:tcPr>
            <w:tcW w:w="2582" w:type="dxa"/>
          </w:tcPr>
          <w:p w:rsidR="00FA166B" w:rsidRDefault="00CF7483" w:rsidP="00E57595">
            <w:r>
              <w:t>RAIANO (AQ)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E57595">
            <w:r>
              <w:t>MARCHE</w:t>
            </w:r>
          </w:p>
        </w:tc>
        <w:tc>
          <w:tcPr>
            <w:tcW w:w="2551" w:type="dxa"/>
          </w:tcPr>
          <w:p w:rsidR="00FA166B" w:rsidRDefault="00CF7483" w:rsidP="00E57595">
            <w:r>
              <w:t>LUNAROSA</w:t>
            </w:r>
          </w:p>
        </w:tc>
        <w:tc>
          <w:tcPr>
            <w:tcW w:w="2552" w:type="dxa"/>
          </w:tcPr>
          <w:p w:rsidR="00FA166B" w:rsidRDefault="00CF7483" w:rsidP="00E57595">
            <w:r>
              <w:t>ICS MAZZINI</w:t>
            </w:r>
          </w:p>
        </w:tc>
        <w:tc>
          <w:tcPr>
            <w:tcW w:w="2582" w:type="dxa"/>
          </w:tcPr>
          <w:p w:rsidR="00FA166B" w:rsidRDefault="00CF7483" w:rsidP="00E57595">
            <w:r>
              <w:t>CASTELFIDARDO (AN)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5E59DE">
            <w:r>
              <w:t>CAMPANIA</w:t>
            </w:r>
          </w:p>
        </w:tc>
        <w:tc>
          <w:tcPr>
            <w:tcW w:w="2551" w:type="dxa"/>
          </w:tcPr>
          <w:p w:rsidR="00FA166B" w:rsidRDefault="00CF7483" w:rsidP="005E59DE">
            <w:r>
              <w:t>FALCHI</w:t>
            </w:r>
          </w:p>
        </w:tc>
        <w:tc>
          <w:tcPr>
            <w:tcW w:w="2552" w:type="dxa"/>
          </w:tcPr>
          <w:p w:rsidR="00FA166B" w:rsidRDefault="00CF7483" w:rsidP="005E59DE">
            <w:r>
              <w:t>ICS PLINIO IL VECCHIO-GRAMSCI</w:t>
            </w:r>
          </w:p>
        </w:tc>
        <w:tc>
          <w:tcPr>
            <w:tcW w:w="2582" w:type="dxa"/>
          </w:tcPr>
          <w:p w:rsidR="00FA166B" w:rsidRDefault="00CF7483" w:rsidP="005E59DE">
            <w:r>
              <w:t>BACOLI (NA)</w:t>
            </w:r>
          </w:p>
        </w:tc>
      </w:tr>
      <w:tr w:rsidR="00FA166B" w:rsidTr="0079313E">
        <w:tc>
          <w:tcPr>
            <w:tcW w:w="2093" w:type="dxa"/>
          </w:tcPr>
          <w:p w:rsidR="00FA166B" w:rsidRDefault="00CF7483" w:rsidP="005E59DE">
            <w:r>
              <w:t>EMILIA ROMAGNA</w:t>
            </w:r>
          </w:p>
        </w:tc>
        <w:tc>
          <w:tcPr>
            <w:tcW w:w="2551" w:type="dxa"/>
          </w:tcPr>
          <w:p w:rsidR="00FA166B" w:rsidRDefault="00CF7483" w:rsidP="005E59DE">
            <w:r>
              <w:t>THE WHITE FOX</w:t>
            </w:r>
          </w:p>
        </w:tc>
        <w:tc>
          <w:tcPr>
            <w:tcW w:w="2552" w:type="dxa"/>
          </w:tcPr>
          <w:p w:rsidR="00FA166B" w:rsidRDefault="00CF7483" w:rsidP="005E59DE">
            <w:r>
              <w:t>ICS FONTANELLATO  E FONTE</w:t>
            </w:r>
            <w:r w:rsidR="00BD0A0F">
              <w:t>VIVO</w:t>
            </w:r>
          </w:p>
        </w:tc>
        <w:tc>
          <w:tcPr>
            <w:tcW w:w="2582" w:type="dxa"/>
          </w:tcPr>
          <w:p w:rsidR="00FA166B" w:rsidRDefault="00BD0A0F" w:rsidP="00BD0A0F">
            <w:r>
              <w:t>FONTANELLATO (PR)</w:t>
            </w:r>
          </w:p>
        </w:tc>
      </w:tr>
      <w:tr w:rsidR="00FA166B" w:rsidTr="0079313E">
        <w:tc>
          <w:tcPr>
            <w:tcW w:w="2093" w:type="dxa"/>
          </w:tcPr>
          <w:p w:rsidR="00FA166B" w:rsidRDefault="00BD0A0F" w:rsidP="005E59DE">
            <w:r>
              <w:t>PIEMONTE</w:t>
            </w:r>
          </w:p>
        </w:tc>
        <w:tc>
          <w:tcPr>
            <w:tcW w:w="2551" w:type="dxa"/>
          </w:tcPr>
          <w:p w:rsidR="00FA166B" w:rsidRDefault="00BD0A0F" w:rsidP="005E59DE">
            <w:r>
              <w:t>CAMOSCI</w:t>
            </w:r>
          </w:p>
        </w:tc>
        <w:tc>
          <w:tcPr>
            <w:tcW w:w="2552" w:type="dxa"/>
          </w:tcPr>
          <w:p w:rsidR="00FA166B" w:rsidRDefault="00BD0A0F" w:rsidP="005E59DE">
            <w:r>
              <w:t>DD DUCA D’AOSTA</w:t>
            </w:r>
          </w:p>
        </w:tc>
        <w:tc>
          <w:tcPr>
            <w:tcW w:w="2582" w:type="dxa"/>
          </w:tcPr>
          <w:p w:rsidR="00FA166B" w:rsidRDefault="00BD0A0F" w:rsidP="005E59DE">
            <w:r>
              <w:t>TORINO</w:t>
            </w:r>
          </w:p>
        </w:tc>
      </w:tr>
      <w:tr w:rsidR="00FA166B" w:rsidTr="0079313E">
        <w:tc>
          <w:tcPr>
            <w:tcW w:w="2093" w:type="dxa"/>
          </w:tcPr>
          <w:p w:rsidR="00FA166B" w:rsidRDefault="00BD0A0F" w:rsidP="005E59DE">
            <w:r>
              <w:t>CALABRIA</w:t>
            </w:r>
          </w:p>
        </w:tc>
        <w:tc>
          <w:tcPr>
            <w:tcW w:w="2551" w:type="dxa"/>
          </w:tcPr>
          <w:p w:rsidR="00FA166B" w:rsidRDefault="00BD0A0F" w:rsidP="005E59DE">
            <w:r>
              <w:t>MASCOTTE</w:t>
            </w:r>
          </w:p>
        </w:tc>
        <w:tc>
          <w:tcPr>
            <w:tcW w:w="2552" w:type="dxa"/>
          </w:tcPr>
          <w:p w:rsidR="00FA166B" w:rsidRDefault="00BD0A0F" w:rsidP="005E59DE">
            <w:r>
              <w:t>ICS MONTALTO UFFUGO</w:t>
            </w:r>
          </w:p>
        </w:tc>
        <w:tc>
          <w:tcPr>
            <w:tcW w:w="2582" w:type="dxa"/>
          </w:tcPr>
          <w:p w:rsidR="00FA166B" w:rsidRDefault="00BD0A0F" w:rsidP="005E59DE">
            <w:r>
              <w:t xml:space="preserve">MONTALTO UFFUGO </w:t>
            </w:r>
            <w:r w:rsidR="0079313E">
              <w:t>(CS)</w:t>
            </w:r>
          </w:p>
        </w:tc>
      </w:tr>
      <w:tr w:rsidR="00FA166B" w:rsidTr="0079313E">
        <w:tc>
          <w:tcPr>
            <w:tcW w:w="2093" w:type="dxa"/>
          </w:tcPr>
          <w:p w:rsidR="00FA166B" w:rsidRDefault="0079313E" w:rsidP="005E59DE">
            <w:r>
              <w:t>LIGURIA</w:t>
            </w:r>
          </w:p>
        </w:tc>
        <w:tc>
          <w:tcPr>
            <w:tcW w:w="2551" w:type="dxa"/>
          </w:tcPr>
          <w:p w:rsidR="00FA166B" w:rsidRDefault="0079313E" w:rsidP="005E59DE">
            <w:r>
              <w:t>SUPER FIVE FOREVER</w:t>
            </w:r>
          </w:p>
        </w:tc>
        <w:tc>
          <w:tcPr>
            <w:tcW w:w="2552" w:type="dxa"/>
          </w:tcPr>
          <w:p w:rsidR="00FA166B" w:rsidRDefault="0079313E" w:rsidP="005E59DE">
            <w:r>
              <w:t>ICS CHIAVARI 2</w:t>
            </w:r>
          </w:p>
        </w:tc>
        <w:tc>
          <w:tcPr>
            <w:tcW w:w="2582" w:type="dxa"/>
          </w:tcPr>
          <w:p w:rsidR="00FA166B" w:rsidRDefault="0079313E" w:rsidP="005E59DE">
            <w:r>
              <w:t>CHIAVARI (GE)</w:t>
            </w:r>
          </w:p>
        </w:tc>
      </w:tr>
      <w:tr w:rsidR="00FA166B" w:rsidTr="0079313E">
        <w:tc>
          <w:tcPr>
            <w:tcW w:w="2093" w:type="dxa"/>
          </w:tcPr>
          <w:p w:rsidR="00FA166B" w:rsidRDefault="0079313E" w:rsidP="005E59DE">
            <w:r>
              <w:t>VENETO</w:t>
            </w:r>
          </w:p>
        </w:tc>
        <w:tc>
          <w:tcPr>
            <w:tcW w:w="2551" w:type="dxa"/>
          </w:tcPr>
          <w:p w:rsidR="00FA166B" w:rsidRDefault="0079313E" w:rsidP="005E59DE">
            <w:r>
              <w:t>BRANDOGAME4</w:t>
            </w:r>
          </w:p>
        </w:tc>
        <w:tc>
          <w:tcPr>
            <w:tcW w:w="2552" w:type="dxa"/>
          </w:tcPr>
          <w:p w:rsidR="00FA166B" w:rsidRDefault="0079313E" w:rsidP="005E59DE">
            <w:r>
              <w:t>S. PRIMARIA PARITARIA B. ROTA</w:t>
            </w:r>
          </w:p>
        </w:tc>
        <w:tc>
          <w:tcPr>
            <w:tcW w:w="2582" w:type="dxa"/>
          </w:tcPr>
          <w:p w:rsidR="00FA166B" w:rsidRDefault="0079313E" w:rsidP="005E59DE">
            <w:r>
              <w:t>ODERZO (TV)</w:t>
            </w:r>
          </w:p>
        </w:tc>
      </w:tr>
      <w:tr w:rsidR="00FA166B" w:rsidTr="0079313E">
        <w:tc>
          <w:tcPr>
            <w:tcW w:w="2093" w:type="dxa"/>
          </w:tcPr>
          <w:p w:rsidR="00FA166B" w:rsidRDefault="0079313E" w:rsidP="005E59DE">
            <w:r>
              <w:t>LOMBARDIA</w:t>
            </w:r>
          </w:p>
        </w:tc>
        <w:tc>
          <w:tcPr>
            <w:tcW w:w="2551" w:type="dxa"/>
          </w:tcPr>
          <w:p w:rsidR="00FA166B" w:rsidRDefault="0079313E" w:rsidP="005E59DE">
            <w:r>
              <w:t>ASIA</w:t>
            </w:r>
          </w:p>
        </w:tc>
        <w:tc>
          <w:tcPr>
            <w:tcW w:w="2552" w:type="dxa"/>
          </w:tcPr>
          <w:p w:rsidR="00FA166B" w:rsidRDefault="0079313E" w:rsidP="005E59DE">
            <w:r>
              <w:t>S. PRIMARIA DON L. ZAMBONELLI</w:t>
            </w:r>
          </w:p>
        </w:tc>
        <w:tc>
          <w:tcPr>
            <w:tcW w:w="2582" w:type="dxa"/>
          </w:tcPr>
          <w:p w:rsidR="00FA166B" w:rsidRDefault="0079313E" w:rsidP="005E59DE">
            <w:r>
              <w:t>CHIEVE (CR)</w:t>
            </w:r>
          </w:p>
        </w:tc>
      </w:tr>
      <w:tr w:rsidR="00CF7483" w:rsidTr="0079313E">
        <w:tc>
          <w:tcPr>
            <w:tcW w:w="2093" w:type="dxa"/>
          </w:tcPr>
          <w:p w:rsidR="00CF7483" w:rsidRDefault="0079313E" w:rsidP="005E59DE">
            <w:r>
              <w:t>UMBRIA</w:t>
            </w:r>
          </w:p>
        </w:tc>
        <w:tc>
          <w:tcPr>
            <w:tcW w:w="2551" w:type="dxa"/>
          </w:tcPr>
          <w:p w:rsidR="00CF7483" w:rsidRDefault="0079313E" w:rsidP="005E59DE">
            <w:r>
              <w:t>BOSS</w:t>
            </w:r>
          </w:p>
        </w:tc>
        <w:tc>
          <w:tcPr>
            <w:tcW w:w="2552" w:type="dxa"/>
          </w:tcPr>
          <w:p w:rsidR="00CF7483" w:rsidRDefault="0079313E" w:rsidP="005E59DE">
            <w:r>
              <w:t xml:space="preserve">ICS SIGILLO </w:t>
            </w:r>
          </w:p>
        </w:tc>
        <w:tc>
          <w:tcPr>
            <w:tcW w:w="2582" w:type="dxa"/>
          </w:tcPr>
          <w:p w:rsidR="00CF7483" w:rsidRDefault="0079313E" w:rsidP="005E59DE">
            <w:r>
              <w:t>SIGILLO (PG)</w:t>
            </w:r>
          </w:p>
        </w:tc>
      </w:tr>
    </w:tbl>
    <w:p w:rsidR="00FA166B" w:rsidRDefault="00FA166B" w:rsidP="00E57595"/>
    <w:sectPr w:rsidR="00FA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CD"/>
    <w:rsid w:val="00215D98"/>
    <w:rsid w:val="003F08B6"/>
    <w:rsid w:val="00654287"/>
    <w:rsid w:val="007310A3"/>
    <w:rsid w:val="0079313E"/>
    <w:rsid w:val="009632DC"/>
    <w:rsid w:val="00A77CCD"/>
    <w:rsid w:val="00BD0A0F"/>
    <w:rsid w:val="00CF7483"/>
    <w:rsid w:val="00DC25DA"/>
    <w:rsid w:val="00E57595"/>
    <w:rsid w:val="00FA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2016-03-21T14:46:00Z</cp:lastPrinted>
  <dcterms:created xsi:type="dcterms:W3CDTF">2015-06-05T07:31:00Z</dcterms:created>
  <dcterms:modified xsi:type="dcterms:W3CDTF">2016-03-21T15:27:00Z</dcterms:modified>
</cp:coreProperties>
</file>